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7D55" w14:textId="77777777" w:rsidR="00ED54A1" w:rsidRDefault="00ED54A1"/>
    <w:p w14:paraId="55ECB791" w14:textId="77777777" w:rsidR="00ED54A1" w:rsidRDefault="00ED54A1"/>
    <w:p w14:paraId="5E650CAE" w14:textId="5654140E" w:rsidR="00ED54A1" w:rsidRDefault="00ED54A1" w:rsidP="00ED54A1">
      <w:pPr>
        <w:jc w:val="center"/>
      </w:pPr>
      <w:r>
        <w:rPr>
          <w:noProof/>
        </w:rPr>
        <w:drawing>
          <wp:inline distT="0" distB="0" distL="0" distR="0" wp14:anchorId="74E69AE1" wp14:editId="4DD09795">
            <wp:extent cx="4476750" cy="775970"/>
            <wp:effectExtent l="0" t="0" r="0" b="508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EC40C6" w14:textId="77777777" w:rsidR="00ED54A1" w:rsidRDefault="00ED54A1" w:rsidP="00ED54A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661.298-8627/youthministrystclare@gmail.com</w:t>
      </w:r>
    </w:p>
    <w:p w14:paraId="7292509F" w14:textId="07EBD8FA" w:rsidR="00ED54A1" w:rsidRDefault="00ED54A1" w:rsidP="00ED54A1">
      <w:pPr>
        <w:jc w:val="center"/>
      </w:pPr>
    </w:p>
    <w:p w14:paraId="7DEF9D6D" w14:textId="530A573A" w:rsidR="007137A7" w:rsidRPr="007137A7" w:rsidRDefault="007137A7" w:rsidP="00ED54A1">
      <w:pPr>
        <w:jc w:val="center"/>
        <w:rPr>
          <w:b/>
          <w:bCs/>
          <w:sz w:val="28"/>
          <w:szCs w:val="28"/>
        </w:rPr>
      </w:pPr>
      <w:r w:rsidRPr="007137A7">
        <w:rPr>
          <w:b/>
          <w:bCs/>
          <w:sz w:val="28"/>
          <w:szCs w:val="28"/>
        </w:rPr>
        <w:t>Confirmation Saint Project</w:t>
      </w:r>
    </w:p>
    <w:p w14:paraId="5789F461" w14:textId="4F7DC23F" w:rsidR="00ED54A1" w:rsidRDefault="00ED54A1" w:rsidP="007137A7">
      <w:pPr>
        <w:pStyle w:val="ListParagraph"/>
        <w:numPr>
          <w:ilvl w:val="0"/>
          <w:numId w:val="1"/>
        </w:numPr>
      </w:pPr>
      <w:r>
        <w:t>Research several saints. Think by topic (martyr, healer, mystic, religious orders)</w:t>
      </w:r>
    </w:p>
    <w:p w14:paraId="7D4568B1" w14:textId="3DB8D3CE" w:rsidR="00ED54A1" w:rsidRDefault="00ED54A1" w:rsidP="00ED54A1">
      <w:pPr>
        <w:pStyle w:val="ListParagraph"/>
        <w:numPr>
          <w:ilvl w:val="0"/>
          <w:numId w:val="1"/>
        </w:numPr>
      </w:pPr>
      <w:r>
        <w:t>Write a brief biography of the saint you are choosing; include canonization date.</w:t>
      </w:r>
    </w:p>
    <w:p w14:paraId="76A25AA7" w14:textId="1420E29B" w:rsidR="00ED54A1" w:rsidRDefault="00ED54A1" w:rsidP="00ED54A1">
      <w:pPr>
        <w:pStyle w:val="ListParagraph"/>
        <w:numPr>
          <w:ilvl w:val="0"/>
          <w:numId w:val="1"/>
        </w:numPr>
      </w:pPr>
      <w:r>
        <w:t>What challenges did the saint face in his/her work/ministry?</w:t>
      </w:r>
    </w:p>
    <w:p w14:paraId="4CA20BFB" w14:textId="0591EB38" w:rsidR="00ED54A1" w:rsidRDefault="00ED54A1" w:rsidP="00ED54A1">
      <w:pPr>
        <w:pStyle w:val="ListParagraph"/>
        <w:numPr>
          <w:ilvl w:val="0"/>
          <w:numId w:val="1"/>
        </w:numPr>
      </w:pPr>
      <w:r>
        <w:t>Is there a miracle associated with the saint?</w:t>
      </w:r>
    </w:p>
    <w:p w14:paraId="49F97F96" w14:textId="70218285" w:rsidR="00ED54A1" w:rsidRDefault="00ED54A1" w:rsidP="007137A7">
      <w:pPr>
        <w:pStyle w:val="ListParagraph"/>
        <w:numPr>
          <w:ilvl w:val="0"/>
          <w:numId w:val="1"/>
        </w:numPr>
      </w:pPr>
      <w:r>
        <w:t xml:space="preserve">May be written, poster or power point.  If you are doing a power point, then email it to the Youth Ministry office at </w:t>
      </w:r>
      <w:hyperlink r:id="rId6" w:history="1">
        <w:r w:rsidRPr="00C57B45">
          <w:rPr>
            <w:rStyle w:val="Hyperlink"/>
          </w:rPr>
          <w:t>youthministrystclare@gmail.com</w:t>
        </w:r>
      </w:hyperlink>
      <w:r>
        <w:t xml:space="preserve"> </w:t>
      </w:r>
    </w:p>
    <w:p w14:paraId="453B1B9B" w14:textId="744D9025" w:rsidR="00ED54A1" w:rsidRPr="002453FF" w:rsidRDefault="00ED54A1" w:rsidP="00ED54A1">
      <w:pPr>
        <w:pStyle w:val="ListParagraph"/>
        <w:numPr>
          <w:ilvl w:val="0"/>
          <w:numId w:val="1"/>
        </w:numPr>
        <w:rPr>
          <w:b/>
          <w:bCs/>
        </w:rPr>
      </w:pPr>
      <w:r w:rsidRPr="002453FF">
        <w:rPr>
          <w:b/>
          <w:bCs/>
        </w:rPr>
        <w:t xml:space="preserve">Due Monday, January </w:t>
      </w:r>
      <w:r w:rsidR="006F1157">
        <w:rPr>
          <w:b/>
          <w:bCs/>
        </w:rPr>
        <w:t>9, 2022</w:t>
      </w:r>
      <w:r w:rsidRPr="002453FF">
        <w:rPr>
          <w:b/>
          <w:bCs/>
        </w:rPr>
        <w:t>.</w:t>
      </w:r>
    </w:p>
    <w:p w14:paraId="68B692BE" w14:textId="23774602" w:rsidR="000F3D38" w:rsidRPr="002453FF" w:rsidRDefault="000F3D38" w:rsidP="000F3D38">
      <w:pPr>
        <w:pStyle w:val="ListParagraph"/>
        <w:rPr>
          <w:b/>
          <w:bCs/>
        </w:rPr>
      </w:pPr>
    </w:p>
    <w:p w14:paraId="31C58428" w14:textId="016BCCAD" w:rsidR="002453FF" w:rsidRDefault="002453FF" w:rsidP="000F3D38">
      <w:pPr>
        <w:pStyle w:val="ListParagraph"/>
      </w:pPr>
    </w:p>
    <w:p w14:paraId="1F97A9AB" w14:textId="1F99F21F" w:rsidR="002453FF" w:rsidRDefault="002453FF" w:rsidP="000F3D38">
      <w:pPr>
        <w:pStyle w:val="ListParagraph"/>
      </w:pPr>
    </w:p>
    <w:p w14:paraId="6FEA6294" w14:textId="0DD4C75F" w:rsidR="00464AB8" w:rsidRDefault="00464AB8" w:rsidP="000F3D38">
      <w:pPr>
        <w:pStyle w:val="ListParagraph"/>
      </w:pPr>
    </w:p>
    <w:p w14:paraId="36F147E0" w14:textId="615F3756" w:rsidR="00464AB8" w:rsidRDefault="00464AB8" w:rsidP="000F3D38">
      <w:pPr>
        <w:pStyle w:val="ListParagraph"/>
      </w:pPr>
    </w:p>
    <w:p w14:paraId="1CDACBB7" w14:textId="77777777" w:rsidR="00464AB8" w:rsidRDefault="00464AB8" w:rsidP="000F3D38">
      <w:pPr>
        <w:pStyle w:val="ListParagraph"/>
      </w:pPr>
    </w:p>
    <w:p w14:paraId="0870BDC6" w14:textId="682CFAE1" w:rsidR="002453FF" w:rsidRDefault="002453FF" w:rsidP="000F3D38">
      <w:pPr>
        <w:pStyle w:val="ListParagraph"/>
      </w:pPr>
    </w:p>
    <w:p w14:paraId="6D57453A" w14:textId="77777777" w:rsidR="002453FF" w:rsidRDefault="002453FF" w:rsidP="002453FF"/>
    <w:p w14:paraId="20A176CC" w14:textId="447F1636" w:rsidR="002453FF" w:rsidRDefault="002453FF" w:rsidP="000F3D38">
      <w:pPr>
        <w:pStyle w:val="ListParagraph"/>
        <w:rPr>
          <w:b/>
          <w:bCs/>
        </w:rPr>
      </w:pPr>
    </w:p>
    <w:p w14:paraId="5A83F5D3" w14:textId="137A8230" w:rsidR="00464AB8" w:rsidRDefault="00464AB8" w:rsidP="000F3D38">
      <w:pPr>
        <w:pStyle w:val="ListParagraph"/>
        <w:rPr>
          <w:b/>
          <w:bCs/>
        </w:rPr>
      </w:pPr>
    </w:p>
    <w:p w14:paraId="5DE11971" w14:textId="77777777" w:rsidR="00464AB8" w:rsidRPr="002453FF" w:rsidRDefault="00464AB8" w:rsidP="000F3D38">
      <w:pPr>
        <w:pStyle w:val="ListParagraph"/>
        <w:rPr>
          <w:b/>
          <w:bCs/>
        </w:rPr>
      </w:pPr>
    </w:p>
    <w:sectPr w:rsidR="00464AB8" w:rsidRPr="002453FF" w:rsidSect="00ED5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6352"/>
    <w:multiLevelType w:val="hybridMultilevel"/>
    <w:tmpl w:val="5546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A1"/>
    <w:rsid w:val="000F3D38"/>
    <w:rsid w:val="002453FF"/>
    <w:rsid w:val="00464AB8"/>
    <w:rsid w:val="006F1157"/>
    <w:rsid w:val="007137A7"/>
    <w:rsid w:val="00757704"/>
    <w:rsid w:val="00ED54A1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F355"/>
  <w15:chartTrackingRefBased/>
  <w15:docId w15:val="{AD48DDE2-9018-46E7-A4AB-BD8DE88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ministrystclar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YouthMinistry</dc:creator>
  <cp:keywords/>
  <dc:description/>
  <cp:lastModifiedBy>YouthMinistry</cp:lastModifiedBy>
  <cp:revision>2</cp:revision>
  <cp:lastPrinted>2021-08-25T22:26:00Z</cp:lastPrinted>
  <dcterms:created xsi:type="dcterms:W3CDTF">2022-01-10T22:37:00Z</dcterms:created>
  <dcterms:modified xsi:type="dcterms:W3CDTF">2022-01-10T22:37:00Z</dcterms:modified>
</cp:coreProperties>
</file>